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24B" w:rsidRPr="00C14D3B" w:rsidRDefault="008B424B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1842"/>
        <w:gridCol w:w="1843"/>
      </w:tblGrid>
      <w:tr w:rsidR="008B424B" w:rsidRPr="00C14D3B" w:rsidTr="005B4D8D">
        <w:tc>
          <w:tcPr>
            <w:tcW w:w="5637" w:type="dxa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Full Name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 xml:space="preserve">(as worded on passport) 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Nationality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Passport Number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BE5F97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E-mail address(s)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5B4D8D">
        <w:trPr>
          <w:trHeight w:val="275"/>
        </w:trPr>
        <w:tc>
          <w:tcPr>
            <w:tcW w:w="5637" w:type="dxa"/>
            <w:vMerge w:val="restart"/>
            <w:tcBorders>
              <w:top w:val="single" w:sz="8" w:space="0" w:color="FFFFFF"/>
              <w:left w:val="single" w:sz="8" w:space="0" w:color="auto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Phone Number(s)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(home, cell, fax)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Home: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5B4D8D">
        <w:trPr>
          <w:trHeight w:val="275"/>
        </w:trPr>
        <w:tc>
          <w:tcPr>
            <w:tcW w:w="563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Ce</w:t>
            </w: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ll: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8B424B" w:rsidRPr="00232D89" w:rsidTr="005B4D8D">
        <w:trPr>
          <w:trHeight w:val="275"/>
        </w:trPr>
        <w:tc>
          <w:tcPr>
            <w:tcW w:w="5637" w:type="dxa"/>
            <w:vMerge/>
            <w:tcBorders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Fax: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8B424B" w:rsidRPr="00232D89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Gender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Male</w:t>
            </w:r>
          </w:p>
        </w:tc>
        <w:tc>
          <w:tcPr>
            <w:tcW w:w="1843" w:type="dxa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Female</w:t>
            </w:r>
          </w:p>
        </w:tc>
      </w:tr>
      <w:tr w:rsidR="008B424B" w:rsidRPr="00232D89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Mailing address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Medical Insurance Details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(insurance plan and number)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scan a copy of insurance certificate with your application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indicate if you have any special nutritional requirements.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5B4D8D">
        <w:tc>
          <w:tcPr>
            <w:tcW w:w="5637" w:type="dxa"/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Coaching Experience: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list previous coaching experience and certifications obtained.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8B424B" w:rsidRPr="00C14D3B" w:rsidTr="005B4D8D">
        <w:trPr>
          <w:trHeight w:val="1362"/>
        </w:trPr>
        <w:tc>
          <w:tcPr>
            <w:tcW w:w="5637" w:type="dxa"/>
            <w:shd w:val="clear" w:color="auto" w:fill="000080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list name and contact phone number and email of at least TWO contacts we can use in the case of an emergency.</w:t>
            </w:r>
          </w:p>
        </w:tc>
        <w:tc>
          <w:tcPr>
            <w:tcW w:w="3685" w:type="dxa"/>
            <w:gridSpan w:val="2"/>
            <w:shd w:val="clear" w:color="auto" w:fill="auto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8B424B" w:rsidRDefault="008B424B" w:rsidP="008B424B">
      <w:pPr>
        <w:spacing w:after="0" w:line="240" w:lineRule="auto"/>
        <w:jc w:val="center"/>
        <w:rPr>
          <w:rFonts w:ascii="Calibri" w:hAnsi="Calibri" w:cs="Calibri"/>
        </w:rPr>
      </w:pPr>
    </w:p>
    <w:p w:rsidR="008B424B" w:rsidRDefault="008B424B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F658A4" w:rsidRDefault="00F658A4" w:rsidP="00CE1B28">
      <w:pPr>
        <w:spacing w:after="0" w:line="240" w:lineRule="auto"/>
        <w:jc w:val="center"/>
        <w:rPr>
          <w:rStyle w:val="Hiperhivatkozs"/>
          <w:rFonts w:ascii="Calibri" w:hAnsi="Calibri" w:cs="Calibri"/>
        </w:rPr>
      </w:pPr>
      <w:r w:rsidRPr="00BE5F97">
        <w:rPr>
          <w:rFonts w:ascii="Calibri" w:hAnsi="Calibri" w:cs="Calibri"/>
        </w:rPr>
        <w:t xml:space="preserve">Forms to be emailed to: </w:t>
      </w:r>
      <w:r w:rsidR="00CE1B28">
        <w:rPr>
          <w:rFonts w:ascii="Calibri" w:hAnsi="Calibri" w:cs="Calibri"/>
        </w:rPr>
        <w:t>Edgar Ulises León Garay, President – Paraguay Triathlon Federation at triathlon_paraguay@yahoo.com</w:t>
      </w:r>
    </w:p>
    <w:p w:rsidR="00F658A4" w:rsidRDefault="00F658A4" w:rsidP="00CE1B28">
      <w:pPr>
        <w:spacing w:after="0" w:line="240" w:lineRule="auto"/>
        <w:jc w:val="center"/>
      </w:pPr>
      <w:r w:rsidRPr="00BE5F97">
        <w:rPr>
          <w:rFonts w:ascii="Calibri" w:hAnsi="Calibri" w:cs="Calibri"/>
        </w:rPr>
        <w:t xml:space="preserve">Closing date for applications: </w:t>
      </w:r>
      <w:r w:rsidR="00CE1B28" w:rsidRPr="00CE1B28">
        <w:rPr>
          <w:rFonts w:ascii="Calibri" w:hAnsi="Calibri" w:cs="Calibri"/>
          <w:b/>
          <w:bCs/>
        </w:rPr>
        <w:t>3 October 2014</w:t>
      </w:r>
    </w:p>
    <w:p w:rsidR="00D3338C" w:rsidRPr="008B424B" w:rsidRDefault="00D3338C">
      <w:pPr>
        <w:rPr>
          <w:b/>
        </w:rPr>
      </w:pPr>
    </w:p>
    <w:sectPr w:rsidR="00D3338C" w:rsidRPr="008B424B" w:rsidSect="008D5D4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C8E" w:rsidRDefault="00325C8E" w:rsidP="008B424B">
      <w:pPr>
        <w:spacing w:after="0" w:line="240" w:lineRule="auto"/>
      </w:pPr>
      <w:r>
        <w:separator/>
      </w:r>
    </w:p>
  </w:endnote>
  <w:endnote w:type="continuationSeparator" w:id="0">
    <w:p w:rsidR="00325C8E" w:rsidRDefault="00325C8E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E19" w:rsidRDefault="00C93E19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B9E" w:rsidRPr="0021322F" w:rsidRDefault="00325C8E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E19" w:rsidRDefault="00C93E1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C8E" w:rsidRDefault="00325C8E" w:rsidP="008B424B">
      <w:pPr>
        <w:spacing w:after="0" w:line="240" w:lineRule="auto"/>
      </w:pPr>
      <w:r>
        <w:separator/>
      </w:r>
    </w:p>
  </w:footnote>
  <w:footnote w:type="continuationSeparator" w:id="0">
    <w:p w:rsidR="00325C8E" w:rsidRDefault="00325C8E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E19" w:rsidRDefault="00C93E19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24B" w:rsidRPr="00BE5F97" w:rsidRDefault="008B424B" w:rsidP="008B424B">
    <w:pPr>
      <w:spacing w:after="0" w:line="240" w:lineRule="auto"/>
      <w:jc w:val="center"/>
      <w:rPr>
        <w:rFonts w:ascii="Calibri" w:hAnsi="Calibri" w:cs="Calibri"/>
        <w:b/>
        <w:lang w:val="es-CL"/>
      </w:rPr>
    </w:pPr>
    <w:r w:rsidRPr="00CE1969">
      <w:rPr>
        <w:noProof/>
        <w:color w:val="44546A" w:themeColor="text2"/>
        <w:spacing w:val="20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AE6470" wp14:editId="194FC9A6">
              <wp:simplePos x="0" y="0"/>
              <wp:positionH relativeFrom="column">
                <wp:posOffset>4747894</wp:posOffset>
              </wp:positionH>
              <wp:positionV relativeFrom="paragraph">
                <wp:posOffset>26035</wp:posOffset>
              </wp:positionV>
              <wp:extent cx="1374775" cy="5143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4B" w:rsidRDefault="00C93E19" w:rsidP="008B424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77290" cy="422910"/>
                                <wp:effectExtent l="0" t="0" r="0" b="0"/>
                                <wp:docPr id="4" name="Kép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AMERICA TRIATLON - VERSION ESPAÑOL CORREGID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77290" cy="4229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AE64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73.85pt;margin-top:2.05pt;width:108.2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" stroked="f">
              <v:textbox>
                <w:txbxContent>
                  <w:p w:rsidR="008B424B" w:rsidRDefault="00C93E19" w:rsidP="008B424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77290" cy="422910"/>
                          <wp:effectExtent l="0" t="0" r="0" b="0"/>
                          <wp:docPr id="4" name="Kép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AMERICA TRIATLON - VERSION ESPAÑOL CORREGIDA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77290" cy="4229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Myriad Web Pro" w:hAnsi="Myriad Web Pro"/>
        <w:noProof/>
        <w:color w:val="44546A" w:themeColor="text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A649FF" wp14:editId="51719001">
              <wp:simplePos x="0" y="0"/>
              <wp:positionH relativeFrom="column">
                <wp:posOffset>-442595</wp:posOffset>
              </wp:positionH>
              <wp:positionV relativeFrom="paragraph">
                <wp:posOffset>-23495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1B9E" w:rsidRDefault="00C90760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6B20BBAB" wp14:editId="61CC85A8">
                                <wp:extent cx="1190625" cy="514350"/>
                                <wp:effectExtent l="19050" t="0" r="9525" b="0"/>
                                <wp:docPr id="5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649FF" id="Szövegdoboz 2" o:spid="_x0000_s1027" type="#_x0000_t202" style="position:absolute;left:0;text-align:left;margin-left:-34.85pt;margin-top:-1.8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MjlQIAAJU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6B20BBAB" wp14:editId="61CC85A8">
                          <wp:extent cx="1190625" cy="514350"/>
                          <wp:effectExtent l="19050" t="0" r="9525" b="0"/>
                          <wp:docPr id="5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E5F97">
      <w:rPr>
        <w:rFonts w:ascii="Calibri" w:hAnsi="Calibri" w:cs="Calibri"/>
        <w:b/>
        <w:lang w:val="es-CL"/>
      </w:rPr>
      <w:t>APPLICANT INFORMATION</w:t>
    </w:r>
  </w:p>
  <w:p w:rsidR="008B424B" w:rsidRPr="00CE1B28" w:rsidRDefault="00CE1B28" w:rsidP="00CE1B28">
    <w:pPr>
      <w:spacing w:after="0" w:line="240" w:lineRule="auto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 xml:space="preserve">2014 Asunción </w:t>
    </w:r>
    <w:r w:rsidRPr="00CE1B28">
      <w:rPr>
        <w:rFonts w:ascii="Calibri" w:hAnsi="Calibri" w:cs="Calibri"/>
        <w:b/>
      </w:rPr>
      <w:t xml:space="preserve">OS - </w:t>
    </w:r>
    <w:r w:rsidR="008B424B" w:rsidRPr="00CE1B28">
      <w:rPr>
        <w:rFonts w:ascii="Calibri" w:hAnsi="Calibri" w:cs="Calibri"/>
        <w:b/>
      </w:rPr>
      <w:t xml:space="preserve">ITU </w:t>
    </w:r>
    <w:r w:rsidRPr="00CE1B28">
      <w:rPr>
        <w:rFonts w:ascii="Calibri" w:hAnsi="Calibri" w:cs="Calibri"/>
        <w:b/>
      </w:rPr>
      <w:t xml:space="preserve">Community </w:t>
    </w:r>
    <w:r w:rsidR="008B424B" w:rsidRPr="00CE1B28">
      <w:rPr>
        <w:rFonts w:ascii="Calibri" w:hAnsi="Calibri" w:cs="Calibri"/>
        <w:b/>
      </w:rPr>
      <w:t>Level Coaches Course</w:t>
    </w:r>
    <w:bookmarkStart w:id="0" w:name="_GoBack"/>
    <w:bookmarkEnd w:id="0"/>
  </w:p>
  <w:p w:rsidR="00BA1B9E" w:rsidRPr="008B424B" w:rsidRDefault="00CE1B28" w:rsidP="00CE1B28">
    <w:pPr>
      <w:spacing w:after="0" w:line="240" w:lineRule="auto"/>
      <w:jc w:val="center"/>
      <w:rPr>
        <w:rFonts w:ascii="Calibri" w:hAnsi="Calibri" w:cs="Calibri"/>
        <w:b/>
      </w:rPr>
    </w:pPr>
    <w:r w:rsidRPr="00CE1B28">
      <w:rPr>
        <w:rFonts w:ascii="Calibri" w:hAnsi="Calibri" w:cs="Calibri"/>
        <w:b/>
      </w:rPr>
      <w:t>Asunción, Paraguay</w:t>
    </w:r>
    <w:r w:rsidR="00654F7F" w:rsidRPr="00CE1B28">
      <w:rPr>
        <w:rFonts w:ascii="Calibri" w:hAnsi="Calibri" w:cs="Calibri"/>
        <w:b/>
      </w:rPr>
      <w:t xml:space="preserve"> – </w:t>
    </w:r>
    <w:r w:rsidRPr="00CE1B28">
      <w:rPr>
        <w:rFonts w:ascii="Calibri" w:hAnsi="Calibri" w:cs="Calibri"/>
        <w:b/>
      </w:rPr>
      <w:t>11-14 October 2014</w:t>
    </w:r>
  </w:p>
  <w:p w:rsidR="00BA1B9E" w:rsidRDefault="00325C8E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E19" w:rsidRDefault="00C93E19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4B"/>
    <w:rsid w:val="00325C8E"/>
    <w:rsid w:val="00654F7F"/>
    <w:rsid w:val="008B424B"/>
    <w:rsid w:val="009A49EE"/>
    <w:rsid w:val="00B77D92"/>
    <w:rsid w:val="00BF2869"/>
    <w:rsid w:val="00C20DF9"/>
    <w:rsid w:val="00C90760"/>
    <w:rsid w:val="00C93E19"/>
    <w:rsid w:val="00CE1B28"/>
    <w:rsid w:val="00CF075B"/>
    <w:rsid w:val="00D3338C"/>
    <w:rsid w:val="00D469FF"/>
    <w:rsid w:val="00DE181D"/>
    <w:rsid w:val="00ED20D3"/>
    <w:rsid w:val="00F56D9B"/>
    <w:rsid w:val="00F658A4"/>
    <w:rsid w:val="00FB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9FE9A9-4419-4C7C-BE47-163BCDF8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424B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424B"/>
  </w:style>
  <w:style w:type="paragraph" w:styleId="llb">
    <w:name w:val="footer"/>
    <w:basedOn w:val="Norml"/>
    <w:link w:val="llb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424B"/>
  </w:style>
  <w:style w:type="paragraph" w:customStyle="1" w:styleId="BApplSectionHeading">
    <w:name w:val="B Appl Section Heading"/>
    <w:basedOn w:val="Norm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iperhivatkozs">
    <w:name w:val="Hyperlink"/>
    <w:basedOn w:val="Bekezdsalapbettpusa"/>
    <w:uiPriority w:val="99"/>
    <w:unhideWhenUsed/>
    <w:rsid w:val="008B42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Csovelyak Zita</cp:lastModifiedBy>
  <cp:revision>4</cp:revision>
  <dcterms:created xsi:type="dcterms:W3CDTF">2014-09-23T09:04:00Z</dcterms:created>
  <dcterms:modified xsi:type="dcterms:W3CDTF">2014-09-23T09:07:00Z</dcterms:modified>
</cp:coreProperties>
</file>